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BD" w:rsidRPr="00552BBD" w:rsidRDefault="001D6942" w:rsidP="00552BBD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 w:rsidRPr="008F1233">
        <w:rPr>
          <w:rFonts w:ascii="仿宋" w:eastAsia="仿宋" w:hAnsi="仿宋" w:hint="eastAsia"/>
          <w:sz w:val="36"/>
          <w:szCs w:val="28"/>
        </w:rPr>
        <w:t>转发</w:t>
      </w:r>
      <w:r w:rsidR="005A2395" w:rsidRPr="005A2395">
        <w:rPr>
          <w:rFonts w:ascii="仿宋" w:eastAsia="仿宋" w:hAnsi="仿宋" w:hint="eastAsia"/>
          <w:sz w:val="36"/>
          <w:szCs w:val="28"/>
        </w:rPr>
        <w:t>2018年度</w:t>
      </w:r>
      <w:r w:rsidR="0087736B" w:rsidRPr="0087736B">
        <w:rPr>
          <w:rFonts w:ascii="仿宋" w:eastAsia="仿宋" w:hAnsi="仿宋" w:hint="eastAsia"/>
          <w:sz w:val="36"/>
          <w:szCs w:val="28"/>
        </w:rPr>
        <w:t>国家自然科学基金委员会与美国国家科学基金会</w:t>
      </w:r>
      <w:r w:rsidR="0087736B" w:rsidRPr="0087736B">
        <w:rPr>
          <w:rFonts w:ascii="仿宋" w:eastAsia="仿宋" w:hAnsi="仿宋"/>
          <w:sz w:val="36"/>
          <w:szCs w:val="28"/>
        </w:rPr>
        <w:t xml:space="preserve"> “食品、能源、水”系统关联合作研究项目申请指南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1D6942" w:rsidRPr="0020599A" w:rsidRDefault="001D6942" w:rsidP="00EC7396">
      <w:pPr>
        <w:widowControl/>
        <w:shd w:val="clear" w:color="auto" w:fill="FFFFFF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5A2395" w:rsidRDefault="00662F12" w:rsidP="00EC7396">
      <w:pPr>
        <w:pStyle w:val="1"/>
        <w:shd w:val="clear" w:color="auto" w:fill="FFFFFF"/>
        <w:spacing w:before="0" w:beforeAutospacing="0" w:after="0" w:afterAutospacing="0" w:line="500" w:lineRule="exact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 xml:space="preserve">    </w:t>
      </w:r>
      <w:r w:rsidR="001D6942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</w:t>
      </w:r>
      <w:r w:rsidR="00360BDD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自然科学</w:t>
      </w:r>
      <w:r w:rsidR="001D6942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基金委日前发布了《</w:t>
      </w:r>
      <w:r w:rsidR="0087736B" w:rsidRPr="0087736B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国家自然科学基金委员会与美国国家科学基金会</w:t>
      </w:r>
      <w:r w:rsidR="0087736B" w:rsidRPr="0087736B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 xml:space="preserve"> “食品、能源、水”系统关联合作研究项目申请指南</w:t>
      </w:r>
      <w:r w:rsidR="001D6942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201</w:t>
      </w:r>
      <w:r w:rsidR="00A74E04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8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年</w:t>
      </w:r>
      <w:r w:rsidR="00894CA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10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月</w:t>
      </w:r>
      <w:r w:rsidR="00894CA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15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日前</w:t>
      </w:r>
      <w:r w:rsidR="001D6942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把申报意愿通过email告知科研院联系人。ISIS系统提交申请书电子版的校内截止时间为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201</w:t>
      </w:r>
      <w:r w:rsidR="00A74E04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8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年</w:t>
      </w:r>
      <w:r w:rsidR="00894CA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10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月</w:t>
      </w:r>
      <w:r w:rsidR="00894CAD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23</w:t>
      </w:r>
      <w:r w:rsidR="001D6942" w:rsidRPr="00F24007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日</w:t>
      </w:r>
      <w:r w:rsidR="001D6942" w:rsidRPr="00662F1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1D6942" w:rsidRPr="0020599A" w:rsidRDefault="001D6942" w:rsidP="00EC7396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360BD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8773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EC7396">
      <w:pPr>
        <w:widowControl/>
        <w:shd w:val="clear" w:color="auto" w:fill="FFFFFF"/>
        <w:spacing w:line="50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医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EC739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EC7396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EC739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EC739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EC7396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EC7396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360BDD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316391">
        <w:rPr>
          <w:rFonts w:ascii="仿宋" w:eastAsia="仿宋" w:hAnsi="仿宋" w:hint="eastAsia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87736B">
        <w:rPr>
          <w:rFonts w:ascii="仿宋" w:eastAsia="仿宋" w:hAnsi="仿宋" w:hint="eastAsia"/>
          <w:sz w:val="28"/>
          <w:szCs w:val="28"/>
        </w:rPr>
        <w:t>28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EC739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A2395" w:rsidRDefault="00360BDD" w:rsidP="00EC7396">
      <w:pPr>
        <w:pStyle w:val="1"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通知链接:</w:t>
      </w:r>
      <w:r w:rsidR="00552BBD" w:rsidRPr="00552BBD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87736B" w:rsidRPr="0087736B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国家自然科学基金委员会与美国国家科学基金会</w:t>
      </w:r>
      <w:r w:rsidR="0087736B" w:rsidRPr="0087736B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 xml:space="preserve"> “食品、能源、水”系统关联合作研究项目申请指南</w:t>
      </w:r>
    </w:p>
    <w:p w:rsidR="0087736B" w:rsidRPr="000B4209" w:rsidRDefault="0087736B" w:rsidP="00EC7396">
      <w:pPr>
        <w:pStyle w:val="1"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 w:rsidRPr="0087736B"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  <w:t>http://www.nsfc.gov.cn/publish/portal0/tab442/info74146.htm</w:t>
      </w:r>
    </w:p>
    <w:sectPr w:rsidR="0087736B" w:rsidRPr="000B4209" w:rsidSect="00EC739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56" w:rsidRDefault="00253C56" w:rsidP="00360BDD">
      <w:r>
        <w:separator/>
      </w:r>
    </w:p>
  </w:endnote>
  <w:endnote w:type="continuationSeparator" w:id="1">
    <w:p w:rsidR="00253C56" w:rsidRDefault="00253C56" w:rsidP="0036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56" w:rsidRDefault="00253C56" w:rsidP="00360BDD">
      <w:r>
        <w:separator/>
      </w:r>
    </w:p>
  </w:footnote>
  <w:footnote w:type="continuationSeparator" w:id="1">
    <w:p w:rsidR="00253C56" w:rsidRDefault="00253C56" w:rsidP="00360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794B"/>
    <w:rsid w:val="000B4209"/>
    <w:rsid w:val="000C3FDD"/>
    <w:rsid w:val="000D6223"/>
    <w:rsid w:val="00100A0B"/>
    <w:rsid w:val="0017615D"/>
    <w:rsid w:val="001866E3"/>
    <w:rsid w:val="001D6942"/>
    <w:rsid w:val="00206C58"/>
    <w:rsid w:val="00245CB2"/>
    <w:rsid w:val="00253C56"/>
    <w:rsid w:val="00284BBC"/>
    <w:rsid w:val="00291673"/>
    <w:rsid w:val="00316391"/>
    <w:rsid w:val="00331DE4"/>
    <w:rsid w:val="00360BDD"/>
    <w:rsid w:val="00376E03"/>
    <w:rsid w:val="004238AB"/>
    <w:rsid w:val="00434A7D"/>
    <w:rsid w:val="004C1D6D"/>
    <w:rsid w:val="00552BBD"/>
    <w:rsid w:val="005725B4"/>
    <w:rsid w:val="005A2395"/>
    <w:rsid w:val="005B5855"/>
    <w:rsid w:val="005E0BFC"/>
    <w:rsid w:val="00662F12"/>
    <w:rsid w:val="00691502"/>
    <w:rsid w:val="006E3295"/>
    <w:rsid w:val="00744285"/>
    <w:rsid w:val="00755219"/>
    <w:rsid w:val="007957F6"/>
    <w:rsid w:val="007A279D"/>
    <w:rsid w:val="007F3E67"/>
    <w:rsid w:val="008507A0"/>
    <w:rsid w:val="0087736B"/>
    <w:rsid w:val="00894CAD"/>
    <w:rsid w:val="008D410A"/>
    <w:rsid w:val="00975E73"/>
    <w:rsid w:val="009A3B5D"/>
    <w:rsid w:val="009D1DF9"/>
    <w:rsid w:val="00A74E04"/>
    <w:rsid w:val="00AA6337"/>
    <w:rsid w:val="00AD1C3A"/>
    <w:rsid w:val="00B3639A"/>
    <w:rsid w:val="00B37371"/>
    <w:rsid w:val="00B773C5"/>
    <w:rsid w:val="00B922C0"/>
    <w:rsid w:val="00BC621E"/>
    <w:rsid w:val="00C73598"/>
    <w:rsid w:val="00C87CA7"/>
    <w:rsid w:val="00CE02E8"/>
    <w:rsid w:val="00DE0AAA"/>
    <w:rsid w:val="00DF4E12"/>
    <w:rsid w:val="00E06F88"/>
    <w:rsid w:val="00E3480F"/>
    <w:rsid w:val="00E76132"/>
    <w:rsid w:val="00EC1767"/>
    <w:rsid w:val="00EC2FA7"/>
    <w:rsid w:val="00EC7396"/>
    <w:rsid w:val="00EF2FE4"/>
    <w:rsid w:val="00F24007"/>
    <w:rsid w:val="00F50713"/>
    <w:rsid w:val="00F54BAF"/>
    <w:rsid w:val="00FA2499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2F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6942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6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0BD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0B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2F1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Windows 用户</cp:lastModifiedBy>
  <cp:revision>53</cp:revision>
  <dcterms:created xsi:type="dcterms:W3CDTF">2017-03-23T01:54:00Z</dcterms:created>
  <dcterms:modified xsi:type="dcterms:W3CDTF">2018-07-31T00:15:00Z</dcterms:modified>
</cp:coreProperties>
</file>