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8" w:lineRule="atLeast"/>
        <w:jc w:val="center"/>
        <w:outlineLvl w:val="0"/>
        <w:rPr>
          <w:rFonts w:hint="eastAsia" w:ascii="Times New Roman" w:hAnsi="Times New Roman" w:eastAsia="宋体" w:cs="Times New Roman"/>
          <w:b/>
          <w:bCs/>
          <w:color w:val="000000" w:themeColor="text1"/>
          <w:kern w:val="36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中山医学院2022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届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中山大学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优秀毕业生</w:t>
      </w:r>
    </w:p>
    <w:p>
      <w:pPr>
        <w:widowControl/>
        <w:shd w:val="clear" w:color="auto" w:fill="FFFFFF"/>
        <w:spacing w:line="468" w:lineRule="atLeast"/>
        <w:jc w:val="center"/>
        <w:outlineLvl w:val="0"/>
        <w:rPr>
          <w:rFonts w:ascii="Times New Roman" w:hAnsi="Times New Roman" w:eastAsia="宋体" w:cs="Times New Roman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拟推荐名单公示</w:t>
      </w:r>
    </w:p>
    <w:p>
      <w:pPr>
        <w:pStyle w:val="3"/>
        <w:keepNext w:val="0"/>
        <w:keepLines w:val="0"/>
        <w:spacing w:line="480" w:lineRule="auto"/>
        <w:ind w:firstLine="480" w:firstLineChars="200"/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党委学生工作部关于评选2022届优秀毕业生的通知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依据《中山大学优秀毕业生评选办法》（中大学生〔2020〕1号）及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中山医学院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评选细则，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我院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落实优秀毕业生申请及审核工作，形成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中山医学院2022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届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中山大学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优秀毕业生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拟推荐名单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现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公示如下：</w:t>
      </w:r>
    </w:p>
    <w:tbl>
      <w:tblPr>
        <w:tblStyle w:val="6"/>
        <w:tblW w:w="0" w:type="auto"/>
        <w:tblInd w:w="-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78"/>
        <w:gridCol w:w="1096"/>
        <w:gridCol w:w="978"/>
        <w:gridCol w:w="1096"/>
        <w:gridCol w:w="903"/>
        <w:gridCol w:w="106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78" w:type="dxa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96" w:type="dxa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78" w:type="dxa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96" w:type="dxa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03" w:type="dxa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65" w:type="dxa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155" w:type="dxa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19214094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黄颖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19214148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梁艺梦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19214092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程瑾瑜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19214147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19214126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杜淑玲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19214115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何若雯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18110790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李燃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19214208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卢凤婷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19110766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许英汝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18110744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杨明磊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17110732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袁耀昌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19214119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林岱曦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17110759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梁斯平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18110766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刘俏娟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19214096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龙奇涵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19110767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吴卓幸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19110805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周南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19110764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薛超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19214104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邓青文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16980051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冯芮嘉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16980138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帖一哲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16980078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王禹彤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16980082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徐凌芯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16980115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姚森誉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17370208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黄浩枰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17370187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阮晓晴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17370369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曾毅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17370274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17370102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陈思漫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17370278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冯紫晴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16317075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关霞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17370175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李旭阳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17370179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刘弋丹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17369014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罗宇欣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17370253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沈慧淇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17370155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王远耕硕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17370293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温燕玲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17370060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吴昕睿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17370098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郑涵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17370322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孙慧欣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17370356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韦瀚淼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17370180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刘紫杉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17370058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唐露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17370046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468" w:lineRule="atLeast"/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林基亮</w:t>
            </w:r>
          </w:p>
        </w:tc>
      </w:tr>
    </w:tbl>
    <w:p>
      <w:pPr>
        <w:pStyle w:val="3"/>
        <w:keepNext w:val="0"/>
        <w:keepLines w:val="0"/>
        <w:spacing w:line="480" w:lineRule="auto"/>
        <w:ind w:firstLine="480" w:firstLineChars="200"/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公示时间：2022年6月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日-6月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日，有异议者请于2022年6月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日下午5:00前发送异议至</w:t>
      </w:r>
      <w:r>
        <w:rPr>
          <w:rFonts w:hint="eastAsia"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yuzhj23@mail.sysu.edu.cn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auto"/>
        <w:ind w:right="689" w:firstLine="4800" w:firstLineChars="2000"/>
        <w:jc w:val="righ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中山医学院</w:t>
      </w:r>
    </w:p>
    <w:p>
      <w:pPr>
        <w:spacing w:line="480" w:lineRule="auto"/>
        <w:ind w:right="560" w:firstLine="570"/>
        <w:jc w:val="right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2022年6月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7F"/>
    <w:rsid w:val="001E2C7F"/>
    <w:rsid w:val="00212485"/>
    <w:rsid w:val="00877AC1"/>
    <w:rsid w:val="00914E2E"/>
    <w:rsid w:val="00922A0D"/>
    <w:rsid w:val="00F65FC2"/>
    <w:rsid w:val="017C520A"/>
    <w:rsid w:val="03056896"/>
    <w:rsid w:val="03342FD3"/>
    <w:rsid w:val="05167344"/>
    <w:rsid w:val="06AE3050"/>
    <w:rsid w:val="074716B0"/>
    <w:rsid w:val="075347A0"/>
    <w:rsid w:val="0A3461F5"/>
    <w:rsid w:val="0C1A596F"/>
    <w:rsid w:val="0CE114B4"/>
    <w:rsid w:val="12294CBC"/>
    <w:rsid w:val="144E0978"/>
    <w:rsid w:val="15292B66"/>
    <w:rsid w:val="153A4C61"/>
    <w:rsid w:val="17B103C8"/>
    <w:rsid w:val="18DA15D5"/>
    <w:rsid w:val="196778CD"/>
    <w:rsid w:val="1EAB12A3"/>
    <w:rsid w:val="2C347487"/>
    <w:rsid w:val="2CBF58FF"/>
    <w:rsid w:val="2F336445"/>
    <w:rsid w:val="33270FFF"/>
    <w:rsid w:val="33D40C54"/>
    <w:rsid w:val="359E208C"/>
    <w:rsid w:val="37425EAE"/>
    <w:rsid w:val="37E555F9"/>
    <w:rsid w:val="399355AB"/>
    <w:rsid w:val="3BAF75D9"/>
    <w:rsid w:val="3D0C5158"/>
    <w:rsid w:val="3F857930"/>
    <w:rsid w:val="415117AA"/>
    <w:rsid w:val="41D85470"/>
    <w:rsid w:val="435B61A4"/>
    <w:rsid w:val="45153EC3"/>
    <w:rsid w:val="48B55FF4"/>
    <w:rsid w:val="490421B7"/>
    <w:rsid w:val="4E3B01F8"/>
    <w:rsid w:val="4E5E35E4"/>
    <w:rsid w:val="4E9C1998"/>
    <w:rsid w:val="4FAA4DA5"/>
    <w:rsid w:val="535617B2"/>
    <w:rsid w:val="57F8741D"/>
    <w:rsid w:val="57F97D56"/>
    <w:rsid w:val="594518F8"/>
    <w:rsid w:val="5C580E84"/>
    <w:rsid w:val="62455CE7"/>
    <w:rsid w:val="6596312D"/>
    <w:rsid w:val="6C132EF1"/>
    <w:rsid w:val="6D3C60BB"/>
    <w:rsid w:val="753932BF"/>
    <w:rsid w:val="7A264374"/>
    <w:rsid w:val="7B700505"/>
    <w:rsid w:val="7C6B558A"/>
    <w:rsid w:val="7F64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2"/>
    </w:pPr>
    <w:rPr>
      <w:rFonts w:ascii="Calibri" w:hAnsi="Calibri" w:eastAsia="宋体" w:cs="Times New Roman"/>
      <w:b/>
      <w:bCs/>
      <w:kern w:val="0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标题 3 字符"/>
    <w:basedOn w:val="7"/>
    <w:link w:val="3"/>
    <w:qFormat/>
    <w:uiPriority w:val="9"/>
    <w:rPr>
      <w:rFonts w:ascii="Calibri" w:hAnsi="Calibri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841</Characters>
  <Lines>7</Lines>
  <Paragraphs>1</Paragraphs>
  <TotalTime>86</TotalTime>
  <ScaleCrop>false</ScaleCrop>
  <LinksUpToDate>false</LinksUpToDate>
  <CharactersWithSpaces>987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2022-06-06T03:47:00Z</dcterms:created>
  <dc:creator>Su</dc:creator>
  <cp:lastModifiedBy>大大</cp:lastModifiedBy>
  <dcterms:modified xsi:type="dcterms:W3CDTF">2022-06-08T02:27:03Z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BAFDB41781C34584953C8ED83B52B673</vt:lpwstr>
  </property>
</Properties>
</file>